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5460" w14:textId="5361FA10" w:rsidR="00FB3C12" w:rsidRPr="00522800" w:rsidRDefault="00FB3C12" w:rsidP="00FB3C12">
      <w:pPr>
        <w:spacing w:line="240" w:lineRule="auto"/>
        <w:contextualSpacing/>
        <w:jc w:val="center"/>
        <w:rPr>
          <w:b/>
          <w:bCs/>
          <w:spacing w:val="4"/>
          <w:sz w:val="24"/>
          <w:szCs w:val="24"/>
        </w:rPr>
      </w:pPr>
      <w:r w:rsidRPr="00522800">
        <w:rPr>
          <w:b/>
          <w:bCs/>
          <w:spacing w:val="4"/>
          <w:sz w:val="24"/>
          <w:szCs w:val="24"/>
        </w:rPr>
        <w:t>Online Consent Specifications for Set-Up</w:t>
      </w:r>
    </w:p>
    <w:p w14:paraId="0538B47A" w14:textId="3274A61F" w:rsidR="00FB3C12" w:rsidRPr="00522800" w:rsidRDefault="00FB3C12" w:rsidP="00FB3C12">
      <w:pPr>
        <w:spacing w:line="240" w:lineRule="auto"/>
        <w:contextualSpacing/>
        <w:jc w:val="center"/>
        <w:rPr>
          <w:rFonts w:cstheme="minorHAnsi"/>
          <w:b/>
          <w:bCs/>
          <w:spacing w:val="4"/>
          <w:sz w:val="24"/>
        </w:rPr>
      </w:pPr>
      <w:r w:rsidRPr="00522800">
        <w:rPr>
          <w:rFonts w:cstheme="minorHAnsi"/>
          <w:b/>
          <w:bCs/>
          <w:spacing w:val="4"/>
          <w:sz w:val="24"/>
        </w:rPr>
        <w:t>WPH Office of Academic Computing (OAC)</w:t>
      </w:r>
    </w:p>
    <w:p w14:paraId="1282DC99" w14:textId="66853476" w:rsidR="00FB3C12" w:rsidRDefault="00FB3C12" w:rsidP="00522800">
      <w:pPr>
        <w:spacing w:line="240" w:lineRule="auto"/>
        <w:contextualSpacing/>
      </w:pPr>
    </w:p>
    <w:p w14:paraId="1F3A8403" w14:textId="77777777" w:rsidR="00522800" w:rsidRDefault="00522800" w:rsidP="00522800">
      <w:pPr>
        <w:spacing w:line="240" w:lineRule="auto"/>
        <w:contextualSpacing/>
      </w:pPr>
    </w:p>
    <w:p w14:paraId="2A38C65D" w14:textId="1994473D" w:rsidR="00FB3C12" w:rsidRDefault="00FB3C12" w:rsidP="00FB3C12">
      <w:pPr>
        <w:spacing w:line="240" w:lineRule="auto"/>
        <w:contextualSpacing/>
      </w:pPr>
      <w:r w:rsidRPr="00E853BF">
        <w:rPr>
          <w:b/>
        </w:rPr>
        <w:t>PI Name(s):</w:t>
      </w:r>
      <w:r>
        <w:rPr>
          <w:b/>
        </w:rPr>
        <w:t xml:space="preserve"> </w:t>
      </w:r>
      <w:sdt>
        <w:sdtPr>
          <w:id w:val="-69729983"/>
          <w:placeholder>
            <w:docPart w:val="8FA3385A153D47F5BF5D55F327E807F2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  <w:t xml:space="preserve">         </w:t>
      </w:r>
      <w:r w:rsidR="00F92F0A">
        <w:t xml:space="preserve">  </w:t>
      </w:r>
      <w:r w:rsidR="00F92F0A">
        <w:rPr>
          <w:b/>
        </w:rPr>
        <w:t>Study</w:t>
      </w:r>
      <w:r w:rsidRPr="00E853BF">
        <w:rPr>
          <w:b/>
        </w:rPr>
        <w:t xml:space="preserve"> Short Name</w:t>
      </w:r>
      <w:r>
        <w:rPr>
          <w:b/>
        </w:rPr>
        <w:t xml:space="preserve">: </w:t>
      </w:r>
      <w:sdt>
        <w:sdtPr>
          <w:id w:val="1472173566"/>
          <w:placeholder>
            <w:docPart w:val="B3351012535E4F2292A78D074A0EED74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343EB93C" w14:textId="77777777" w:rsidR="00FB3C12" w:rsidRDefault="00FB3C12" w:rsidP="00FB3C12">
      <w:pPr>
        <w:spacing w:line="240" w:lineRule="auto"/>
        <w:contextualSpacing/>
      </w:pPr>
      <w:r>
        <w:t xml:space="preserve"> </w:t>
      </w:r>
    </w:p>
    <w:p w14:paraId="71C8ABF2" w14:textId="2E5C68E1" w:rsidR="00FB3C12" w:rsidRDefault="00FB3C12" w:rsidP="00036C43">
      <w:pPr>
        <w:pStyle w:val="ListParagraph"/>
        <w:numPr>
          <w:ilvl w:val="0"/>
          <w:numId w:val="1"/>
        </w:numPr>
        <w:spacing w:line="240" w:lineRule="auto"/>
      </w:pPr>
      <w:r>
        <w:t>Email address for the study</w:t>
      </w:r>
    </w:p>
    <w:p w14:paraId="47950BD9" w14:textId="3503E72E" w:rsidR="00FB3C12" w:rsidRDefault="00000000" w:rsidP="006016D4">
      <w:pPr>
        <w:pStyle w:val="ListParagraph"/>
        <w:spacing w:line="240" w:lineRule="auto"/>
        <w:ind w:left="360"/>
      </w:pPr>
      <w:sdt>
        <w:sdtPr>
          <w:id w:val="2104603747"/>
          <w:placeholder>
            <w:docPart w:val="7CA7C739EBF44707984C934737517871"/>
          </w:placeholder>
          <w:showingPlcHdr/>
          <w15:color w:val="FFFF00"/>
          <w:text/>
        </w:sdtPr>
        <w:sdtContent>
          <w:r w:rsidR="00FB3C12" w:rsidRPr="007B7219">
            <w:rPr>
              <w:rStyle w:val="PlaceholderText"/>
            </w:rPr>
            <w:t>Click or tap here to enter text.</w:t>
          </w:r>
        </w:sdtContent>
      </w:sdt>
    </w:p>
    <w:p w14:paraId="22263567" w14:textId="77777777" w:rsidR="00FB3C12" w:rsidRDefault="00FB3C12" w:rsidP="00FB3C12">
      <w:pPr>
        <w:pStyle w:val="ListParagraph"/>
        <w:spacing w:line="240" w:lineRule="auto"/>
      </w:pPr>
    </w:p>
    <w:p w14:paraId="421EF567" w14:textId="2EDB75F4" w:rsidR="00FB3C12" w:rsidRDefault="00FB3C12" w:rsidP="00036C43">
      <w:pPr>
        <w:pStyle w:val="ListParagraph"/>
        <w:numPr>
          <w:ilvl w:val="0"/>
          <w:numId w:val="1"/>
        </w:numPr>
        <w:spacing w:line="240" w:lineRule="auto"/>
      </w:pPr>
      <w:r>
        <w:t>Email address of the staff to get the alerts when participants consent</w:t>
      </w:r>
    </w:p>
    <w:p w14:paraId="5C5D0921" w14:textId="4535D569" w:rsidR="00894837" w:rsidRDefault="00000000" w:rsidP="000304CD">
      <w:pPr>
        <w:pStyle w:val="ListParagraph"/>
        <w:spacing w:line="240" w:lineRule="auto"/>
        <w:ind w:left="360"/>
      </w:pPr>
      <w:sdt>
        <w:sdtPr>
          <w:id w:val="-738941394"/>
          <w:placeholder>
            <w:docPart w:val="C88B126524744CB38EFC4362A6A9A010"/>
          </w:placeholder>
          <w:showingPlcHdr/>
          <w15:color w:val="FFFF00"/>
          <w:text/>
        </w:sdtPr>
        <w:sdtContent>
          <w:r w:rsidR="00FB3C12" w:rsidRPr="007B7219">
            <w:rPr>
              <w:rStyle w:val="PlaceholderText"/>
            </w:rPr>
            <w:t>Click or tap here to enter text.</w:t>
          </w:r>
        </w:sdtContent>
      </w:sdt>
    </w:p>
    <w:p w14:paraId="772BBFE8" w14:textId="77777777" w:rsidR="00FB3C12" w:rsidRDefault="00FB3C12" w:rsidP="00FB3C12">
      <w:pPr>
        <w:pStyle w:val="ListParagraph"/>
        <w:spacing w:line="240" w:lineRule="auto"/>
      </w:pPr>
    </w:p>
    <w:p w14:paraId="38B95619" w14:textId="136BA227" w:rsidR="00FB3C12" w:rsidRDefault="00FB3C12" w:rsidP="00FB3C12">
      <w:pPr>
        <w:pStyle w:val="ListParagraph"/>
        <w:numPr>
          <w:ilvl w:val="0"/>
          <w:numId w:val="1"/>
        </w:numPr>
        <w:spacing w:line="240" w:lineRule="auto"/>
      </w:pPr>
      <w:r>
        <w:t>Verbiage for the email messag</w:t>
      </w:r>
      <w:r w:rsidR="00B10A9C">
        <w:t xml:space="preserve">e that is sent </w:t>
      </w:r>
      <w:r w:rsidR="00C14E69">
        <w:t>to participants after consenting</w:t>
      </w:r>
    </w:p>
    <w:p w14:paraId="4D2FE72B" w14:textId="519276E4" w:rsidR="006016D4" w:rsidRDefault="00000000" w:rsidP="004B6841">
      <w:pPr>
        <w:pStyle w:val="ListParagraph"/>
        <w:spacing w:line="240" w:lineRule="auto"/>
        <w:ind w:left="360"/>
      </w:pPr>
      <w:sdt>
        <w:sdtPr>
          <w:id w:val="388392019"/>
          <w:placeholder>
            <w:docPart w:val="7CD7B2A1B558429BB43CF267FBC1DEDF"/>
          </w:placeholder>
          <w:showingPlcHdr/>
          <w15:color w:val="FFFF00"/>
          <w:text/>
        </w:sdtPr>
        <w:sdtContent>
          <w:r w:rsidR="00FB3C12" w:rsidRPr="007B7219">
            <w:rPr>
              <w:rStyle w:val="PlaceholderText"/>
            </w:rPr>
            <w:t>Click or tap here to enter text.</w:t>
          </w:r>
        </w:sdtContent>
      </w:sdt>
    </w:p>
    <w:p w14:paraId="2ECFA5D9" w14:textId="77777777" w:rsidR="000304CD" w:rsidRDefault="000304CD" w:rsidP="000304CD">
      <w:pPr>
        <w:pStyle w:val="ListParagraph"/>
        <w:spacing w:line="240" w:lineRule="auto"/>
        <w:ind w:left="360"/>
      </w:pPr>
    </w:p>
    <w:p w14:paraId="486ED8F1" w14:textId="08EE08AE" w:rsidR="000304CD" w:rsidRDefault="000304CD" w:rsidP="000304CD">
      <w:pPr>
        <w:pStyle w:val="ListParagraph"/>
        <w:numPr>
          <w:ilvl w:val="0"/>
          <w:numId w:val="1"/>
        </w:numPr>
        <w:spacing w:line="240" w:lineRule="auto"/>
      </w:pPr>
      <w:r>
        <w:t>Study e-mail or phone number to appear in the footer bar that completes the statement “</w:t>
      </w:r>
      <w:r w:rsidRPr="00384756">
        <w:t>If you have any issues or questions, please contact the study staff at</w:t>
      </w:r>
      <w:r>
        <w:t xml:space="preserve"> “</w:t>
      </w:r>
    </w:p>
    <w:p w14:paraId="5F857EC0" w14:textId="77777777" w:rsidR="000304CD" w:rsidRDefault="00000000" w:rsidP="000304CD">
      <w:pPr>
        <w:pStyle w:val="ListParagraph"/>
        <w:spacing w:line="240" w:lineRule="auto"/>
        <w:ind w:left="360"/>
      </w:pPr>
      <w:sdt>
        <w:sdtPr>
          <w:id w:val="1168378313"/>
          <w:placeholder>
            <w:docPart w:val="9915D60F65A04A2AB4D9F758401279E9"/>
          </w:placeholder>
          <w:showingPlcHdr/>
          <w15:color w:val="FFFF00"/>
          <w:text/>
        </w:sdtPr>
        <w:sdtContent>
          <w:r w:rsidR="000304CD" w:rsidRPr="007B7219">
            <w:rPr>
              <w:rStyle w:val="PlaceholderText"/>
            </w:rPr>
            <w:t>Click or tap here to enter text.</w:t>
          </w:r>
        </w:sdtContent>
      </w:sdt>
    </w:p>
    <w:p w14:paraId="7AE7E42A" w14:textId="77777777" w:rsidR="004B6841" w:rsidRPr="004B6841" w:rsidRDefault="004B6841" w:rsidP="004B6841">
      <w:pPr>
        <w:pStyle w:val="ListParagraph"/>
        <w:spacing w:line="240" w:lineRule="auto"/>
        <w:ind w:left="360"/>
      </w:pPr>
    </w:p>
    <w:p w14:paraId="0B34AA0E" w14:textId="21772124" w:rsidR="006016D4" w:rsidRPr="006016D4" w:rsidRDefault="001B48E3" w:rsidP="006016D4">
      <w:pPr>
        <w:pStyle w:val="ListParagraph"/>
        <w:numPr>
          <w:ilvl w:val="0"/>
          <w:numId w:val="1"/>
        </w:numPr>
        <w:spacing w:line="240" w:lineRule="auto"/>
        <w:rPr>
          <w:i/>
          <w:iCs/>
        </w:rPr>
      </w:pPr>
      <w:r w:rsidRPr="006016D4">
        <w:rPr>
          <w:rFonts w:eastAsia="Times New Roman"/>
        </w:rPr>
        <w:t>Verbiage for a preamble before the consent document</w:t>
      </w:r>
    </w:p>
    <w:p w14:paraId="197E5E5E" w14:textId="589C6960" w:rsidR="006016D4" w:rsidRDefault="00000000" w:rsidP="006016D4">
      <w:pPr>
        <w:pStyle w:val="ListParagraph"/>
        <w:spacing w:line="240" w:lineRule="auto"/>
        <w:ind w:left="360"/>
      </w:pPr>
      <w:sdt>
        <w:sdtPr>
          <w:id w:val="801809564"/>
          <w:placeholder>
            <w:docPart w:val="F5914C31BA7C4434A1FE53372340B1E1"/>
          </w:placeholder>
          <w:showingPlcHdr/>
          <w15:color w:val="FFFF00"/>
          <w:text/>
        </w:sdtPr>
        <w:sdtContent>
          <w:r w:rsidR="006016D4" w:rsidRPr="007B7219">
            <w:rPr>
              <w:rStyle w:val="PlaceholderText"/>
            </w:rPr>
            <w:t>Click or tap here to enter text.</w:t>
          </w:r>
        </w:sdtContent>
      </w:sdt>
    </w:p>
    <w:p w14:paraId="6182586F" w14:textId="77777777" w:rsidR="00384756" w:rsidRPr="00384756" w:rsidRDefault="00384756" w:rsidP="00384756">
      <w:pPr>
        <w:pStyle w:val="ListParagraph"/>
        <w:spacing w:line="240" w:lineRule="auto"/>
        <w:ind w:left="360"/>
      </w:pPr>
    </w:p>
    <w:p w14:paraId="7A6A8AC9" w14:textId="202FB6BE" w:rsidR="00384756" w:rsidRPr="006016D4" w:rsidRDefault="00384756" w:rsidP="00384756">
      <w:pPr>
        <w:pStyle w:val="ListParagraph"/>
        <w:numPr>
          <w:ilvl w:val="0"/>
          <w:numId w:val="1"/>
        </w:numPr>
        <w:spacing w:line="240" w:lineRule="auto"/>
      </w:pPr>
      <w:r w:rsidRPr="006016D4">
        <w:rPr>
          <w:rFonts w:eastAsia="Times New Roman"/>
        </w:rPr>
        <w:t>Verbiage for a 'Not Interested' page if the participant does not consen</w:t>
      </w:r>
      <w:r>
        <w:rPr>
          <w:rFonts w:eastAsia="Times New Roman"/>
        </w:rPr>
        <w:t>t</w:t>
      </w:r>
    </w:p>
    <w:p w14:paraId="645B4989" w14:textId="77777777" w:rsidR="00384756" w:rsidRDefault="00000000" w:rsidP="00384756">
      <w:pPr>
        <w:pStyle w:val="ListParagraph"/>
        <w:spacing w:line="240" w:lineRule="auto"/>
        <w:ind w:left="360"/>
      </w:pPr>
      <w:sdt>
        <w:sdtPr>
          <w:id w:val="627048125"/>
          <w:placeholder>
            <w:docPart w:val="C1B7353517A044E0B7C978213B742643"/>
          </w:placeholder>
          <w:showingPlcHdr/>
          <w15:color w:val="FFFF00"/>
          <w:text/>
        </w:sdtPr>
        <w:sdtContent>
          <w:r w:rsidR="00384756" w:rsidRPr="007B7219">
            <w:rPr>
              <w:rStyle w:val="PlaceholderText"/>
            </w:rPr>
            <w:t>Click or tap here to enter text.</w:t>
          </w:r>
        </w:sdtContent>
      </w:sdt>
    </w:p>
    <w:p w14:paraId="038366E3" w14:textId="630ED23A" w:rsidR="00D85EDF" w:rsidRDefault="00D85EDF" w:rsidP="006016D4">
      <w:pPr>
        <w:pStyle w:val="ListParagraph"/>
        <w:spacing w:line="240" w:lineRule="auto"/>
        <w:ind w:left="360"/>
      </w:pPr>
    </w:p>
    <w:p w14:paraId="26E70AE2" w14:textId="326A54AB" w:rsidR="00384756" w:rsidRPr="006016D4" w:rsidRDefault="00384756" w:rsidP="00384756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="Times New Roman"/>
        </w:rPr>
        <w:t>V</w:t>
      </w:r>
      <w:r w:rsidRPr="006016D4">
        <w:rPr>
          <w:rFonts w:eastAsia="Times New Roman"/>
        </w:rPr>
        <w:t>erbiage for prompting the participant to enter in their relevant info</w:t>
      </w:r>
      <w:r w:rsidR="000431DE">
        <w:rPr>
          <w:rFonts w:eastAsia="Times New Roman"/>
        </w:rPr>
        <w:t xml:space="preserve"> on the signature data collection page</w:t>
      </w:r>
    </w:p>
    <w:p w14:paraId="600124A0" w14:textId="01BAD589" w:rsidR="00384756" w:rsidRDefault="00000000" w:rsidP="00384756">
      <w:pPr>
        <w:pStyle w:val="ListParagraph"/>
        <w:spacing w:line="240" w:lineRule="auto"/>
        <w:ind w:left="360"/>
      </w:pPr>
      <w:sdt>
        <w:sdtPr>
          <w:id w:val="1685633770"/>
          <w:placeholder>
            <w:docPart w:val="EECCDBDE78164734B77D19ADCE47B953"/>
          </w:placeholder>
          <w:showingPlcHdr/>
          <w15:color w:val="FFFF00"/>
          <w:text/>
        </w:sdtPr>
        <w:sdtContent>
          <w:r w:rsidR="00384756" w:rsidRPr="007B7219">
            <w:rPr>
              <w:rStyle w:val="PlaceholderText"/>
            </w:rPr>
            <w:t>Click or tap here to enter text.</w:t>
          </w:r>
        </w:sdtContent>
      </w:sdt>
    </w:p>
    <w:p w14:paraId="779E8B29" w14:textId="77777777" w:rsidR="00384756" w:rsidRPr="00384756" w:rsidRDefault="00384756" w:rsidP="00384756">
      <w:pPr>
        <w:pStyle w:val="ListParagraph"/>
        <w:spacing w:line="240" w:lineRule="auto"/>
        <w:ind w:left="360"/>
      </w:pPr>
    </w:p>
    <w:p w14:paraId="4AA3EB03" w14:textId="43384022" w:rsidR="00D85EDF" w:rsidRDefault="0057201A" w:rsidP="0057201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1"/>
          <w:szCs w:val="21"/>
        </w:rPr>
      </w:pPr>
      <w:r>
        <w:t xml:space="preserve">Does your study require assent? </w:t>
      </w:r>
      <w:r w:rsidRPr="0057201A">
        <w:rPr>
          <w:rFonts w:ascii="Segoe UI" w:eastAsia="Times New Roman" w:hAnsi="Segoe UI" w:cs="Segoe UI"/>
          <w:sz w:val="21"/>
          <w:szCs w:val="21"/>
        </w:rPr>
        <w:t>If yes, please provide verbiage for the assent checkbox</w:t>
      </w:r>
    </w:p>
    <w:p w14:paraId="1C924737" w14:textId="77777777" w:rsidR="00087AC1" w:rsidRDefault="00000000" w:rsidP="00087AC1">
      <w:pPr>
        <w:pStyle w:val="ListParagraph"/>
        <w:ind w:left="360"/>
      </w:pPr>
      <w:sdt>
        <w:sdtPr>
          <w:id w:val="-1951304410"/>
          <w:placeholder>
            <w:docPart w:val="62A011603036425F94CB78D8F4D166FE"/>
          </w:placeholder>
          <w:showingPlcHdr/>
          <w15:color w:val="FFFF00"/>
          <w:text/>
        </w:sdtPr>
        <w:sdtContent>
          <w:r w:rsidR="00087AC1" w:rsidRPr="007B7219">
            <w:rPr>
              <w:rStyle w:val="PlaceholderText"/>
            </w:rPr>
            <w:t>Click or tap here to enter text.</w:t>
          </w:r>
        </w:sdtContent>
      </w:sdt>
    </w:p>
    <w:p w14:paraId="705C6FA1" w14:textId="10B68354" w:rsidR="000431DE" w:rsidRPr="000431DE" w:rsidRDefault="00087AC1" w:rsidP="000431DE">
      <w:pPr>
        <w:pStyle w:val="ListParagraph"/>
        <w:ind w:left="360"/>
        <w:rPr>
          <w:rFonts w:ascii="Segoe UI" w:eastAsia="Times New Roman" w:hAnsi="Segoe UI" w:cs="Segoe UI"/>
          <w:i/>
          <w:iCs/>
          <w:sz w:val="21"/>
          <w:szCs w:val="21"/>
        </w:rPr>
      </w:pPr>
      <w:r w:rsidRPr="00087AC1">
        <w:rPr>
          <w:i/>
          <w:iCs/>
        </w:rPr>
        <w:t>For example, “</w:t>
      </w:r>
      <w:r w:rsidRPr="00087AC1">
        <w:rPr>
          <w:rFonts w:ascii="Segoe UI" w:eastAsia="Times New Roman" w:hAnsi="Segoe UI" w:cs="Segoe UI"/>
          <w:i/>
          <w:iCs/>
          <w:sz w:val="21"/>
          <w:szCs w:val="21"/>
        </w:rPr>
        <w:t>For minor: I agree and understand” text placed next to the assent checkbox</w:t>
      </w:r>
    </w:p>
    <w:p w14:paraId="3F3295F6" w14:textId="77777777" w:rsidR="006016D4" w:rsidRPr="006016D4" w:rsidRDefault="006016D4" w:rsidP="006016D4">
      <w:pPr>
        <w:pStyle w:val="ListParagraph"/>
        <w:spacing w:line="240" w:lineRule="auto"/>
        <w:ind w:left="360"/>
      </w:pPr>
    </w:p>
    <w:p w14:paraId="18F6200E" w14:textId="3D7DD30A" w:rsidR="001B48E3" w:rsidRPr="000431DE" w:rsidRDefault="000431DE" w:rsidP="006016D4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="Times New Roman"/>
        </w:rPr>
        <w:t>If your study requires assent, would you like the assent page to come before or after the signature data collection page?</w:t>
      </w:r>
    </w:p>
    <w:p w14:paraId="1F15F1F0" w14:textId="152BB7A4" w:rsidR="000431DE" w:rsidRDefault="00000000" w:rsidP="000431DE">
      <w:pPr>
        <w:pStyle w:val="ListParagraph"/>
        <w:spacing w:line="240" w:lineRule="auto"/>
        <w:ind w:left="360"/>
      </w:pPr>
      <w:sdt>
        <w:sdtPr>
          <w:id w:val="-289665267"/>
          <w:placeholder>
            <w:docPart w:val="A32BF9DF2FAF41428F9E04E810EDC599"/>
          </w:placeholder>
          <w:showingPlcHdr/>
          <w15:color w:val="FFFF00"/>
          <w:text/>
        </w:sdtPr>
        <w:sdtContent>
          <w:r w:rsidR="000431DE" w:rsidRPr="007B7219">
            <w:rPr>
              <w:rStyle w:val="PlaceholderText"/>
            </w:rPr>
            <w:t>Click or tap here to enter text.</w:t>
          </w:r>
        </w:sdtContent>
      </w:sdt>
    </w:p>
    <w:p w14:paraId="4930DC81" w14:textId="77777777" w:rsidR="000431DE" w:rsidRPr="000431DE" w:rsidRDefault="000431DE" w:rsidP="000431DE">
      <w:pPr>
        <w:pStyle w:val="ListParagraph"/>
        <w:spacing w:line="240" w:lineRule="auto"/>
        <w:ind w:left="360"/>
      </w:pPr>
    </w:p>
    <w:p w14:paraId="565704E5" w14:textId="1774C8C6" w:rsidR="000431DE" w:rsidRPr="006016D4" w:rsidRDefault="000431DE" w:rsidP="006016D4">
      <w:pPr>
        <w:pStyle w:val="ListParagraph"/>
        <w:numPr>
          <w:ilvl w:val="0"/>
          <w:numId w:val="1"/>
        </w:numPr>
        <w:spacing w:line="240" w:lineRule="auto"/>
      </w:pPr>
      <w:r w:rsidRPr="006016D4">
        <w:rPr>
          <w:rFonts w:eastAsia="Times New Roman"/>
        </w:rPr>
        <w:t>Verbiage for a final Thank You p</w:t>
      </w:r>
      <w:r>
        <w:rPr>
          <w:rFonts w:eastAsia="Times New Roman"/>
        </w:rPr>
        <w:t>age</w:t>
      </w:r>
    </w:p>
    <w:p w14:paraId="110AD9D3" w14:textId="412FBF16" w:rsidR="006016D4" w:rsidRDefault="00000000" w:rsidP="006016D4">
      <w:pPr>
        <w:pStyle w:val="ListParagraph"/>
        <w:spacing w:line="240" w:lineRule="auto"/>
        <w:ind w:left="360"/>
      </w:pPr>
      <w:sdt>
        <w:sdtPr>
          <w:id w:val="810055945"/>
          <w:placeholder>
            <w:docPart w:val="4E3A936FF7744BB48B47F8BBA9B78F21"/>
          </w:placeholder>
          <w:showingPlcHdr/>
          <w15:color w:val="FFFF00"/>
          <w:text/>
        </w:sdtPr>
        <w:sdtContent>
          <w:r w:rsidR="006016D4" w:rsidRPr="007B7219">
            <w:rPr>
              <w:rStyle w:val="PlaceholderText"/>
            </w:rPr>
            <w:t>Click or tap here to enter text.</w:t>
          </w:r>
        </w:sdtContent>
      </w:sdt>
    </w:p>
    <w:p w14:paraId="3BE44746" w14:textId="77777777" w:rsidR="00384756" w:rsidRDefault="00384756" w:rsidP="00384756">
      <w:pPr>
        <w:pStyle w:val="ListParagraph"/>
        <w:spacing w:line="240" w:lineRule="auto"/>
        <w:ind w:left="360"/>
      </w:pPr>
    </w:p>
    <w:p w14:paraId="5CCEC43A" w14:textId="04CD94C1" w:rsidR="00384756" w:rsidRDefault="00384756" w:rsidP="00384756">
      <w:pPr>
        <w:pStyle w:val="ListParagraph"/>
        <w:numPr>
          <w:ilvl w:val="0"/>
          <w:numId w:val="1"/>
        </w:numPr>
        <w:spacing w:line="240" w:lineRule="auto"/>
      </w:pPr>
      <w:r>
        <w:t>What do you want new participants to tell us?</w:t>
      </w:r>
    </w:p>
    <w:p w14:paraId="5DD07126" w14:textId="6FF89CBA" w:rsidR="00384756" w:rsidRDefault="00000000" w:rsidP="00AB7187">
      <w:pPr>
        <w:pStyle w:val="ListParagraph"/>
        <w:tabs>
          <w:tab w:val="left" w:pos="1140"/>
        </w:tabs>
        <w:spacing w:line="240" w:lineRule="auto"/>
        <w:ind w:left="360"/>
      </w:pPr>
      <w:sdt>
        <w:sdtPr>
          <w:id w:val="507248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187">
            <w:rPr>
              <w:rFonts w:ascii="MS Gothic" w:eastAsia="MS Gothic" w:hAnsi="MS Gothic" w:hint="eastAsia"/>
            </w:rPr>
            <w:t>☐</w:t>
          </w:r>
        </w:sdtContent>
      </w:sdt>
      <w:r w:rsidR="00AB7187">
        <w:t xml:space="preserve"> Name</w:t>
      </w:r>
    </w:p>
    <w:p w14:paraId="4229833F" w14:textId="2F429B14" w:rsidR="00AB7187" w:rsidRDefault="00000000" w:rsidP="00384756">
      <w:pPr>
        <w:pStyle w:val="ListParagraph"/>
        <w:spacing w:line="240" w:lineRule="auto"/>
        <w:ind w:left="360"/>
      </w:pPr>
      <w:sdt>
        <w:sdtPr>
          <w:id w:val="-185410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187">
            <w:rPr>
              <w:rFonts w:ascii="MS Gothic" w:eastAsia="MS Gothic" w:hAnsi="MS Gothic" w:hint="eastAsia"/>
            </w:rPr>
            <w:t>☐</w:t>
          </w:r>
        </w:sdtContent>
      </w:sdt>
      <w:r w:rsidR="00AB7187">
        <w:t xml:space="preserve"> Phone number</w:t>
      </w:r>
    </w:p>
    <w:p w14:paraId="6F362860" w14:textId="40BE12F1" w:rsidR="00AB7187" w:rsidRDefault="00000000" w:rsidP="00384756">
      <w:pPr>
        <w:pStyle w:val="ListParagraph"/>
        <w:spacing w:line="240" w:lineRule="auto"/>
        <w:ind w:left="360"/>
      </w:pPr>
      <w:sdt>
        <w:sdtPr>
          <w:id w:val="-54984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187">
            <w:rPr>
              <w:rFonts w:ascii="MS Gothic" w:eastAsia="MS Gothic" w:hAnsi="MS Gothic" w:hint="eastAsia"/>
            </w:rPr>
            <w:t>☐</w:t>
          </w:r>
        </w:sdtContent>
      </w:sdt>
      <w:r w:rsidR="00AB7187">
        <w:t xml:space="preserve"> Phone number for texts</w:t>
      </w:r>
    </w:p>
    <w:p w14:paraId="56FC8E43" w14:textId="77C8E90F" w:rsidR="00AB7187" w:rsidRDefault="00000000" w:rsidP="00384756">
      <w:pPr>
        <w:pStyle w:val="ListParagraph"/>
        <w:spacing w:line="240" w:lineRule="auto"/>
        <w:ind w:left="360"/>
      </w:pPr>
      <w:sdt>
        <w:sdtPr>
          <w:id w:val="-127986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187">
            <w:rPr>
              <w:rFonts w:ascii="MS Gothic" w:eastAsia="MS Gothic" w:hAnsi="MS Gothic" w:hint="eastAsia"/>
            </w:rPr>
            <w:t>☐</w:t>
          </w:r>
        </w:sdtContent>
      </w:sdt>
      <w:r w:rsidR="00AB7187">
        <w:t xml:space="preserve"> Security question(s)</w:t>
      </w:r>
    </w:p>
    <w:p w14:paraId="788666AD" w14:textId="2D290935" w:rsidR="00AB7187" w:rsidRDefault="00AB7187" w:rsidP="00384756">
      <w:pPr>
        <w:pStyle w:val="ListParagraph"/>
        <w:spacing w:line="240" w:lineRule="auto"/>
        <w:ind w:left="360"/>
      </w:pPr>
      <w:r>
        <w:tab/>
        <w:t>If so, what question(s)?</w:t>
      </w:r>
    </w:p>
    <w:p w14:paraId="1A530A1A" w14:textId="6AAEF673" w:rsidR="004B6841" w:rsidRDefault="004B6841" w:rsidP="00384756">
      <w:pPr>
        <w:pStyle w:val="ListParagraph"/>
        <w:spacing w:line="240" w:lineRule="auto"/>
        <w:ind w:left="360"/>
      </w:pPr>
      <w:r>
        <w:lastRenderedPageBreak/>
        <w:tab/>
      </w:r>
      <w:r>
        <w:tab/>
      </w:r>
      <w:sdt>
        <w:sdtPr>
          <w:id w:val="176672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594">
            <w:rPr>
              <w:rFonts w:ascii="MS Gothic" w:eastAsia="MS Gothic" w:hAnsi="MS Gothic" w:hint="eastAsia"/>
            </w:rPr>
            <w:t>☐</w:t>
          </w:r>
        </w:sdtContent>
      </w:sdt>
      <w:r w:rsidR="00507594">
        <w:t xml:space="preserve"> </w:t>
      </w:r>
      <w:r>
        <w:t>What is your mother’s maiden name?</w:t>
      </w:r>
    </w:p>
    <w:p w14:paraId="53D97C6E" w14:textId="77E45615" w:rsidR="004B6841" w:rsidRDefault="004B6841" w:rsidP="00384756">
      <w:pPr>
        <w:pStyle w:val="ListParagraph"/>
        <w:spacing w:line="240" w:lineRule="auto"/>
        <w:ind w:left="360"/>
      </w:pPr>
      <w:r>
        <w:tab/>
      </w:r>
      <w:r>
        <w:tab/>
      </w:r>
      <w:sdt>
        <w:sdtPr>
          <w:id w:val="32601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594">
            <w:rPr>
              <w:rFonts w:ascii="MS Gothic" w:eastAsia="MS Gothic" w:hAnsi="MS Gothic" w:hint="eastAsia"/>
            </w:rPr>
            <w:t>☐</w:t>
          </w:r>
        </w:sdtContent>
      </w:sdt>
      <w:r w:rsidR="00507594">
        <w:t xml:space="preserve"> </w:t>
      </w:r>
      <w:r>
        <w:t>What is your place of birth?</w:t>
      </w:r>
    </w:p>
    <w:p w14:paraId="26A7CF09" w14:textId="2AF16336" w:rsidR="004B6841" w:rsidRDefault="004B6841" w:rsidP="00384756">
      <w:pPr>
        <w:pStyle w:val="ListParagraph"/>
        <w:spacing w:line="240" w:lineRule="auto"/>
        <w:ind w:left="360"/>
      </w:pPr>
      <w:r>
        <w:tab/>
      </w:r>
      <w:r>
        <w:tab/>
      </w:r>
      <w:sdt>
        <w:sdtPr>
          <w:id w:val="-174641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594">
            <w:rPr>
              <w:rFonts w:ascii="MS Gothic" w:eastAsia="MS Gothic" w:hAnsi="MS Gothic" w:hint="eastAsia"/>
            </w:rPr>
            <w:t>☐</w:t>
          </w:r>
        </w:sdtContent>
      </w:sdt>
      <w:r w:rsidR="00507594">
        <w:t xml:space="preserve"> </w:t>
      </w:r>
      <w:r>
        <w:t>What is the name of your high school?</w:t>
      </w:r>
    </w:p>
    <w:p w14:paraId="0259ED41" w14:textId="65FCF0A4" w:rsidR="00AB7187" w:rsidRDefault="00000000" w:rsidP="00AB7187">
      <w:pPr>
        <w:pStyle w:val="ListParagraph"/>
        <w:spacing w:line="240" w:lineRule="auto"/>
        <w:ind w:left="360"/>
      </w:pPr>
      <w:sdt>
        <w:sdtPr>
          <w:id w:val="26905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841">
            <w:rPr>
              <w:rFonts w:ascii="MS Gothic" w:eastAsia="MS Gothic" w:hAnsi="MS Gothic" w:hint="eastAsia"/>
            </w:rPr>
            <w:t>☐</w:t>
          </w:r>
        </w:sdtContent>
      </w:sdt>
      <w:r w:rsidR="004B6841">
        <w:t xml:space="preserve"> </w:t>
      </w:r>
      <w:r w:rsidR="00AB7187">
        <w:t>Date of birth</w:t>
      </w:r>
    </w:p>
    <w:p w14:paraId="491E0A86" w14:textId="585C0023" w:rsidR="004B6841" w:rsidRDefault="00000000" w:rsidP="004B6841">
      <w:pPr>
        <w:pStyle w:val="ListParagraph"/>
        <w:spacing w:line="240" w:lineRule="auto"/>
        <w:ind w:left="360"/>
      </w:pPr>
      <w:sdt>
        <w:sdtPr>
          <w:id w:val="315151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841">
            <w:rPr>
              <w:rFonts w:ascii="MS Gothic" w:eastAsia="MS Gothic" w:hAnsi="MS Gothic" w:hint="eastAsia"/>
            </w:rPr>
            <w:t>☐</w:t>
          </w:r>
        </w:sdtContent>
      </w:sdt>
      <w:r w:rsidR="004B6841">
        <w:t xml:space="preserve"> Other:</w:t>
      </w:r>
    </w:p>
    <w:p w14:paraId="034ABBFE" w14:textId="457EFBDF" w:rsidR="00384756" w:rsidRDefault="004B6841" w:rsidP="00384756">
      <w:pPr>
        <w:pStyle w:val="ListParagraph"/>
        <w:spacing w:line="240" w:lineRule="auto"/>
        <w:ind w:left="360"/>
      </w:pPr>
      <w:r>
        <w:t xml:space="preserve"> </w:t>
      </w:r>
      <w:r>
        <w:tab/>
      </w:r>
      <w:sdt>
        <w:sdtPr>
          <w:id w:val="1568992010"/>
          <w:placeholder>
            <w:docPart w:val="392F5D0D7DE74D8B824EFF659E7DF0E6"/>
          </w:placeholder>
          <w:showingPlcHdr/>
          <w15:color w:val="FFFF00"/>
          <w:text/>
        </w:sdtPr>
        <w:sdtContent>
          <w:r w:rsidR="00384756" w:rsidRPr="007B7219">
            <w:rPr>
              <w:rStyle w:val="PlaceholderText"/>
            </w:rPr>
            <w:t>Click or tap here to enter text.</w:t>
          </w:r>
        </w:sdtContent>
      </w:sdt>
    </w:p>
    <w:p w14:paraId="651AA75C" w14:textId="04815509" w:rsidR="00384756" w:rsidRDefault="00384756" w:rsidP="00384756">
      <w:pPr>
        <w:pStyle w:val="ListParagraph"/>
        <w:spacing w:line="240" w:lineRule="auto"/>
        <w:ind w:left="360"/>
        <w:rPr>
          <w:i/>
          <w:iCs/>
        </w:rPr>
      </w:pPr>
      <w:r w:rsidRPr="00D579EF">
        <w:rPr>
          <w:i/>
          <w:iCs/>
        </w:rPr>
        <w:t>Email address is required, but please specify if you want to collect any other information</w:t>
      </w:r>
      <w:r w:rsidR="004B6841">
        <w:rPr>
          <w:i/>
          <w:iCs/>
        </w:rPr>
        <w:t>. Not all requests can be accommodated.</w:t>
      </w:r>
    </w:p>
    <w:p w14:paraId="13DDA7A0" w14:textId="39747287" w:rsidR="000304CD" w:rsidRDefault="000304CD" w:rsidP="00384756">
      <w:pPr>
        <w:pStyle w:val="ListParagraph"/>
        <w:spacing w:line="240" w:lineRule="auto"/>
        <w:ind w:left="360"/>
        <w:rPr>
          <w:i/>
          <w:iCs/>
        </w:rPr>
      </w:pPr>
    </w:p>
    <w:p w14:paraId="7FA8EDF4" w14:textId="77777777" w:rsidR="000304CD" w:rsidRDefault="000304CD" w:rsidP="000304CD">
      <w:pPr>
        <w:pStyle w:val="ListParagraph"/>
        <w:numPr>
          <w:ilvl w:val="0"/>
          <w:numId w:val="1"/>
        </w:numPr>
        <w:spacing w:line="240" w:lineRule="auto"/>
      </w:pPr>
      <w:r>
        <w:t>UPMC username logins of staff who will be monitoring the Access frontend to see who has consented, add new study staff members, etc.</w:t>
      </w:r>
    </w:p>
    <w:p w14:paraId="0EBDACC5" w14:textId="77777777" w:rsidR="000304CD" w:rsidRDefault="00000000" w:rsidP="000304CD">
      <w:pPr>
        <w:pStyle w:val="ListParagraph"/>
        <w:spacing w:line="240" w:lineRule="auto"/>
        <w:ind w:left="360"/>
      </w:pPr>
      <w:sdt>
        <w:sdtPr>
          <w:id w:val="367421479"/>
          <w:placeholder>
            <w:docPart w:val="BD629A48E3BC4CB085F14C343BAD9753"/>
          </w:placeholder>
          <w:showingPlcHdr/>
          <w15:color w:val="FFFF00"/>
          <w:text/>
        </w:sdtPr>
        <w:sdtContent>
          <w:r w:rsidR="000304CD" w:rsidRPr="007B7219">
            <w:rPr>
              <w:rStyle w:val="PlaceholderText"/>
            </w:rPr>
            <w:t>Click or tap here to enter text.</w:t>
          </w:r>
        </w:sdtContent>
      </w:sdt>
    </w:p>
    <w:p w14:paraId="435A70DF" w14:textId="77777777" w:rsidR="000304CD" w:rsidRDefault="000304CD" w:rsidP="00384756">
      <w:pPr>
        <w:pStyle w:val="ListParagraph"/>
        <w:spacing w:line="240" w:lineRule="auto"/>
        <w:ind w:left="360"/>
        <w:rPr>
          <w:i/>
          <w:iCs/>
        </w:rPr>
      </w:pPr>
    </w:p>
    <w:p w14:paraId="5FC27C2B" w14:textId="77777777" w:rsidR="006016D4" w:rsidRDefault="006016D4" w:rsidP="006016D4">
      <w:pPr>
        <w:pStyle w:val="ListParagraph"/>
        <w:spacing w:line="240" w:lineRule="auto"/>
        <w:ind w:left="360"/>
      </w:pPr>
    </w:p>
    <w:p w14:paraId="3FA47DB8" w14:textId="0640911A" w:rsidR="00FB3C12" w:rsidRPr="00C6772D" w:rsidRDefault="00FB3C12" w:rsidP="006016D4">
      <w:pPr>
        <w:spacing w:line="240" w:lineRule="auto"/>
        <w:contextualSpacing/>
      </w:pPr>
      <w:r w:rsidRPr="00C6772D">
        <w:t>Thank you for answering the questions above</w:t>
      </w:r>
      <w:r w:rsidR="00C6772D" w:rsidRPr="00C6772D">
        <w:t>.</w:t>
      </w:r>
      <w:r w:rsidRPr="00C6772D">
        <w:t xml:space="preserve">  Lastly, we will need a PDF of your study’s consent document please.  In addition, a Word version of the consent document would also be nice to have so that it’s easy to convert to WDX.</w:t>
      </w:r>
    </w:p>
    <w:sectPr w:rsidR="00FB3C12" w:rsidRPr="00C6772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204F" w14:textId="77777777" w:rsidR="00E625F0" w:rsidRDefault="00E625F0" w:rsidP="00FB3C12">
      <w:pPr>
        <w:spacing w:after="0" w:line="240" w:lineRule="auto"/>
      </w:pPr>
      <w:r>
        <w:separator/>
      </w:r>
    </w:p>
  </w:endnote>
  <w:endnote w:type="continuationSeparator" w:id="0">
    <w:p w14:paraId="6D25B94D" w14:textId="77777777" w:rsidR="00E625F0" w:rsidRDefault="00E625F0" w:rsidP="00FB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A572" w14:textId="533E78C8" w:rsidR="00FB3C12" w:rsidRDefault="00FB3C12">
    <w:pPr>
      <w:pStyle w:val="Footer"/>
    </w:pPr>
    <w:r>
      <w:t>T. Roncevich</w:t>
    </w:r>
    <w:r w:rsidR="00517E97">
      <w:t xml:space="preserve"> SBNC</w:t>
    </w:r>
    <w:r>
      <w:ptab w:relativeTo="margin" w:alignment="center" w:leader="none"/>
    </w:r>
    <w:r>
      <w:ptab w:relativeTo="margin" w:alignment="right" w:leader="none"/>
    </w:r>
    <w:r>
      <w:t>Last Updated:</w:t>
    </w:r>
    <w:r w:rsidR="000E645D">
      <w:t xml:space="preserve"> 8-5</w:t>
    </w:r>
    <w: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4E4A" w14:textId="77777777" w:rsidR="00E625F0" w:rsidRDefault="00E625F0" w:rsidP="00FB3C12">
      <w:pPr>
        <w:spacing w:after="0" w:line="240" w:lineRule="auto"/>
      </w:pPr>
      <w:r>
        <w:separator/>
      </w:r>
    </w:p>
  </w:footnote>
  <w:footnote w:type="continuationSeparator" w:id="0">
    <w:p w14:paraId="25C8D06B" w14:textId="77777777" w:rsidR="00E625F0" w:rsidRDefault="00E625F0" w:rsidP="00FB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3104"/>
    <w:multiLevelType w:val="hybridMultilevel"/>
    <w:tmpl w:val="C8EA3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5208333">
    <w:abstractNumId w:val="0"/>
  </w:num>
  <w:num w:numId="2" w16cid:durableId="1707828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12"/>
    <w:rsid w:val="00003196"/>
    <w:rsid w:val="0000473E"/>
    <w:rsid w:val="00013950"/>
    <w:rsid w:val="000304CD"/>
    <w:rsid w:val="00037FE5"/>
    <w:rsid w:val="000431DE"/>
    <w:rsid w:val="00087AC1"/>
    <w:rsid w:val="000E645D"/>
    <w:rsid w:val="00135FC6"/>
    <w:rsid w:val="001B48E3"/>
    <w:rsid w:val="001E6676"/>
    <w:rsid w:val="0024799E"/>
    <w:rsid w:val="00265C2F"/>
    <w:rsid w:val="00303726"/>
    <w:rsid w:val="00306A61"/>
    <w:rsid w:val="003447C7"/>
    <w:rsid w:val="00383D5D"/>
    <w:rsid w:val="00384756"/>
    <w:rsid w:val="00390D4E"/>
    <w:rsid w:val="003B339D"/>
    <w:rsid w:val="003D7591"/>
    <w:rsid w:val="004B6841"/>
    <w:rsid w:val="00507594"/>
    <w:rsid w:val="00517E97"/>
    <w:rsid w:val="00522800"/>
    <w:rsid w:val="0057201A"/>
    <w:rsid w:val="005E78D1"/>
    <w:rsid w:val="006016D4"/>
    <w:rsid w:val="0063512E"/>
    <w:rsid w:val="00800AED"/>
    <w:rsid w:val="008439D7"/>
    <w:rsid w:val="008545A6"/>
    <w:rsid w:val="00894837"/>
    <w:rsid w:val="009871B9"/>
    <w:rsid w:val="009A3BCE"/>
    <w:rsid w:val="00A451F5"/>
    <w:rsid w:val="00AB7187"/>
    <w:rsid w:val="00B10A9C"/>
    <w:rsid w:val="00B47A86"/>
    <w:rsid w:val="00BA71D8"/>
    <w:rsid w:val="00BC269C"/>
    <w:rsid w:val="00C14E69"/>
    <w:rsid w:val="00C6772D"/>
    <w:rsid w:val="00CE0F00"/>
    <w:rsid w:val="00D579EF"/>
    <w:rsid w:val="00D85EDF"/>
    <w:rsid w:val="00E56ED8"/>
    <w:rsid w:val="00E625F0"/>
    <w:rsid w:val="00F319D2"/>
    <w:rsid w:val="00F37D9B"/>
    <w:rsid w:val="00F92F0A"/>
    <w:rsid w:val="00F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1A9C"/>
  <w15:chartTrackingRefBased/>
  <w15:docId w15:val="{A906E782-2052-4B48-840F-555222C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12"/>
  </w:style>
  <w:style w:type="paragraph" w:styleId="Footer">
    <w:name w:val="footer"/>
    <w:basedOn w:val="Normal"/>
    <w:link w:val="FooterChar"/>
    <w:uiPriority w:val="99"/>
    <w:unhideWhenUsed/>
    <w:rsid w:val="00FB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12"/>
  </w:style>
  <w:style w:type="character" w:styleId="PlaceholderText">
    <w:name w:val="Placeholder Text"/>
    <w:basedOn w:val="DefaultParagraphFont"/>
    <w:uiPriority w:val="99"/>
    <w:semiHidden/>
    <w:rsid w:val="00FB3C12"/>
    <w:rPr>
      <w:color w:val="808080"/>
    </w:rPr>
  </w:style>
  <w:style w:type="paragraph" w:styleId="ListParagraph">
    <w:name w:val="List Paragraph"/>
    <w:basedOn w:val="Normal"/>
    <w:uiPriority w:val="34"/>
    <w:qFormat/>
    <w:rsid w:val="00FB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A3385A153D47F5BF5D55F327E8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788E-D9D3-402F-BDE0-3200463DFA16}"/>
      </w:docPartPr>
      <w:docPartBody>
        <w:p w:rsidR="00303726" w:rsidRDefault="00003196" w:rsidP="00003196">
          <w:pPr>
            <w:pStyle w:val="8FA3385A153D47F5BF5D55F327E807F2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51012535E4F2292A78D074A0E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EEA8-62F0-4005-9FB3-EF637846369E}"/>
      </w:docPartPr>
      <w:docPartBody>
        <w:p w:rsidR="00303726" w:rsidRDefault="00003196" w:rsidP="00003196">
          <w:pPr>
            <w:pStyle w:val="B3351012535E4F2292A78D074A0EED74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7C739EBF44707984C93473751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B8EB-D46C-4CA9-B26C-21D61941A50F}"/>
      </w:docPartPr>
      <w:docPartBody>
        <w:p w:rsidR="00303726" w:rsidRDefault="00003196" w:rsidP="00003196">
          <w:pPr>
            <w:pStyle w:val="7CA7C739EBF44707984C934737517871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B126524744CB38EFC4362A6A9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1E55-49C8-45C1-B0B3-28428A706FA8}"/>
      </w:docPartPr>
      <w:docPartBody>
        <w:p w:rsidR="00303726" w:rsidRDefault="00003196" w:rsidP="00003196">
          <w:pPr>
            <w:pStyle w:val="C88B126524744CB38EFC4362A6A9A010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7B2A1B558429BB43CF267FBC1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882E-4789-4F81-B836-5BFA2213C761}"/>
      </w:docPartPr>
      <w:docPartBody>
        <w:p w:rsidR="00303726" w:rsidRDefault="00003196" w:rsidP="00003196">
          <w:pPr>
            <w:pStyle w:val="7CD7B2A1B558429BB43CF267FBC1DEDF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14C31BA7C4434A1FE53372340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60D4-F95E-4538-B355-2DD92053523E}"/>
      </w:docPartPr>
      <w:docPartBody>
        <w:p w:rsidR="00255024" w:rsidRDefault="00303726" w:rsidP="00303726">
          <w:pPr>
            <w:pStyle w:val="F5914C31BA7C4434A1FE53372340B1E1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A936FF7744BB48B47F8BBA9B7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2AEB-D06E-41E2-8E4F-625276B77240}"/>
      </w:docPartPr>
      <w:docPartBody>
        <w:p w:rsidR="00255024" w:rsidRDefault="00303726" w:rsidP="00303726">
          <w:pPr>
            <w:pStyle w:val="4E3A936FF7744BB48B47F8BBA9B78F21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011603036425F94CB78D8F4D1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55D5-60D7-4F7A-848C-410ACD0BC53D}"/>
      </w:docPartPr>
      <w:docPartBody>
        <w:p w:rsidR="00037FE5" w:rsidRDefault="00F37D9B" w:rsidP="00F37D9B">
          <w:pPr>
            <w:pStyle w:val="62A011603036425F94CB78D8F4D166FE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F5D0D7DE74D8B824EFF659E7D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4EC8-9470-4312-B974-56994AD9385D}"/>
      </w:docPartPr>
      <w:docPartBody>
        <w:p w:rsidR="00DB778D" w:rsidRDefault="00037FE5" w:rsidP="00037FE5">
          <w:pPr>
            <w:pStyle w:val="392F5D0D7DE74D8B824EFF659E7DF0E6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7353517A044E0B7C978213B74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3B7C-FF84-48ED-A957-D7F231D483D6}"/>
      </w:docPartPr>
      <w:docPartBody>
        <w:p w:rsidR="00DB778D" w:rsidRDefault="00037FE5" w:rsidP="00037FE5">
          <w:pPr>
            <w:pStyle w:val="C1B7353517A044E0B7C978213B742643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CDBDE78164734B77D19ADCE47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C4AF-5F44-49F8-9E5A-F030C94A720A}"/>
      </w:docPartPr>
      <w:docPartBody>
        <w:p w:rsidR="00DB778D" w:rsidRDefault="00037FE5" w:rsidP="00037FE5">
          <w:pPr>
            <w:pStyle w:val="EECCDBDE78164734B77D19ADCE47B953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BF9DF2FAF41428F9E04E810ED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4FF6-1950-4926-A00E-4D8E79078576}"/>
      </w:docPartPr>
      <w:docPartBody>
        <w:p w:rsidR="00176462" w:rsidRDefault="00CE0F00" w:rsidP="00CE0F00">
          <w:pPr>
            <w:pStyle w:val="A32BF9DF2FAF41428F9E04E810EDC599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9A48E3BC4CB085F14C343BAD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3FB0-3546-4500-8F92-4B9AB6B93F91}"/>
      </w:docPartPr>
      <w:docPartBody>
        <w:p w:rsidR="00176462" w:rsidRDefault="00CE0F00" w:rsidP="00CE0F00">
          <w:pPr>
            <w:pStyle w:val="BD629A48E3BC4CB085F14C343BAD9753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5D60F65A04A2AB4D9F7584012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13EB-9128-48C1-8F5C-6E5B338F2C78}"/>
      </w:docPartPr>
      <w:docPartBody>
        <w:p w:rsidR="00176462" w:rsidRDefault="00CE0F00" w:rsidP="00CE0F00">
          <w:pPr>
            <w:pStyle w:val="9915D60F65A04A2AB4D9F758401279E9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96"/>
    <w:rsid w:val="00003196"/>
    <w:rsid w:val="00037FE5"/>
    <w:rsid w:val="00176462"/>
    <w:rsid w:val="00255024"/>
    <w:rsid w:val="00303726"/>
    <w:rsid w:val="004126A1"/>
    <w:rsid w:val="00A03A9E"/>
    <w:rsid w:val="00CE0F00"/>
    <w:rsid w:val="00DB778D"/>
    <w:rsid w:val="00E01BC4"/>
    <w:rsid w:val="00EC4C22"/>
    <w:rsid w:val="00F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BF9DF2FAF41428F9E04E810EDC599">
    <w:name w:val="A32BF9DF2FAF41428F9E04E810EDC599"/>
    <w:rsid w:val="00CE0F00"/>
  </w:style>
  <w:style w:type="character" w:styleId="PlaceholderText">
    <w:name w:val="Placeholder Text"/>
    <w:basedOn w:val="DefaultParagraphFont"/>
    <w:uiPriority w:val="99"/>
    <w:semiHidden/>
    <w:rsid w:val="00CE0F00"/>
    <w:rPr>
      <w:color w:val="808080"/>
    </w:rPr>
  </w:style>
  <w:style w:type="paragraph" w:customStyle="1" w:styleId="8FA3385A153D47F5BF5D55F327E807F2">
    <w:name w:val="8FA3385A153D47F5BF5D55F327E807F2"/>
    <w:rsid w:val="00003196"/>
  </w:style>
  <w:style w:type="paragraph" w:customStyle="1" w:styleId="B3351012535E4F2292A78D074A0EED74">
    <w:name w:val="B3351012535E4F2292A78D074A0EED74"/>
    <w:rsid w:val="00003196"/>
  </w:style>
  <w:style w:type="paragraph" w:customStyle="1" w:styleId="7CA7C739EBF44707984C934737517871">
    <w:name w:val="7CA7C739EBF44707984C934737517871"/>
    <w:rsid w:val="00003196"/>
  </w:style>
  <w:style w:type="paragraph" w:customStyle="1" w:styleId="C88B126524744CB38EFC4362A6A9A010">
    <w:name w:val="C88B126524744CB38EFC4362A6A9A010"/>
    <w:rsid w:val="00003196"/>
  </w:style>
  <w:style w:type="paragraph" w:customStyle="1" w:styleId="7CD7B2A1B558429BB43CF267FBC1DEDF">
    <w:name w:val="7CD7B2A1B558429BB43CF267FBC1DEDF"/>
    <w:rsid w:val="00003196"/>
  </w:style>
  <w:style w:type="paragraph" w:customStyle="1" w:styleId="BD629A48E3BC4CB085F14C343BAD9753">
    <w:name w:val="BD629A48E3BC4CB085F14C343BAD9753"/>
    <w:rsid w:val="00CE0F00"/>
  </w:style>
  <w:style w:type="paragraph" w:customStyle="1" w:styleId="9915D60F65A04A2AB4D9F758401279E9">
    <w:name w:val="9915D60F65A04A2AB4D9F758401279E9"/>
    <w:rsid w:val="00CE0F00"/>
  </w:style>
  <w:style w:type="paragraph" w:customStyle="1" w:styleId="F5914C31BA7C4434A1FE53372340B1E1">
    <w:name w:val="F5914C31BA7C4434A1FE53372340B1E1"/>
    <w:rsid w:val="00303726"/>
  </w:style>
  <w:style w:type="paragraph" w:customStyle="1" w:styleId="4E3A936FF7744BB48B47F8BBA9B78F21">
    <w:name w:val="4E3A936FF7744BB48B47F8BBA9B78F21"/>
    <w:rsid w:val="00303726"/>
  </w:style>
  <w:style w:type="paragraph" w:customStyle="1" w:styleId="62A011603036425F94CB78D8F4D166FE">
    <w:name w:val="62A011603036425F94CB78D8F4D166FE"/>
    <w:rsid w:val="00F37D9B"/>
  </w:style>
  <w:style w:type="paragraph" w:customStyle="1" w:styleId="392F5D0D7DE74D8B824EFF659E7DF0E6">
    <w:name w:val="392F5D0D7DE74D8B824EFF659E7DF0E6"/>
    <w:rsid w:val="00037FE5"/>
  </w:style>
  <w:style w:type="paragraph" w:customStyle="1" w:styleId="C1B7353517A044E0B7C978213B742643">
    <w:name w:val="C1B7353517A044E0B7C978213B742643"/>
    <w:rsid w:val="00037FE5"/>
  </w:style>
  <w:style w:type="paragraph" w:customStyle="1" w:styleId="EECCDBDE78164734B77D19ADCE47B953">
    <w:name w:val="EECCDBDE78164734B77D19ADCE47B953"/>
    <w:rsid w:val="00037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BCF3BC75A840BE00FEF5F8765CB6" ma:contentTypeVersion="5" ma:contentTypeDescription="Create a new document." ma:contentTypeScope="" ma:versionID="010602d82acd76cc7dbcc5a28f957708">
  <xsd:schema xmlns:xsd="http://www.w3.org/2001/XMLSchema" xmlns:xs="http://www.w3.org/2001/XMLSchema" xmlns:p="http://schemas.microsoft.com/office/2006/metadata/properties" xmlns:ns2="e81b103b-5dfe-44c3-a44c-e82080ba2bc7" xmlns:ns3="afc1b804-c56c-461c-99a6-d25607966d39" targetNamespace="http://schemas.microsoft.com/office/2006/metadata/properties" ma:root="true" ma:fieldsID="0f8f63e45212b4b00c4cf4dbfc5a15ac" ns2:_="" ns3:_="">
    <xsd:import namespace="e81b103b-5dfe-44c3-a44c-e82080ba2bc7"/>
    <xsd:import namespace="afc1b804-c56c-461c-99a6-d25607966d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103b-5dfe-44c3-a44c-e82080ba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1b804-c56c-461c-99a6-d25607966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AAAE4-46E7-40FA-8822-CE3D25EFB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3BAA6-28A7-4004-9EA7-81E25708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b103b-5dfe-44c3-a44c-e82080ba2bc7"/>
    <ds:schemaRef ds:uri="afc1b804-c56c-461c-99a6-d25607966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35D79-4E5E-4148-9E85-69231D7566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Roncevich, Tiffany</dc:creator>
  <cp:keywords/>
  <dc:description/>
  <cp:lastModifiedBy>Lach, Tiffany</cp:lastModifiedBy>
  <cp:revision>6</cp:revision>
  <dcterms:created xsi:type="dcterms:W3CDTF">2022-08-02T20:38:00Z</dcterms:created>
  <dcterms:modified xsi:type="dcterms:W3CDTF">2023-03-30T14:45:00Z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0x0101005F68BCF3BC75A840BE00FEF5F8765CB6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2022-08-02T20:38:26Z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1de7edd8-e3cd-4165-a615-0f88ea2999e8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